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E05A" w14:textId="77777777" w:rsidR="00CD2AF9" w:rsidRPr="003B6DA9" w:rsidRDefault="00CD2AF9" w:rsidP="00CD2AF9">
      <w:pPr>
        <w:jc w:val="center"/>
        <w:rPr>
          <w:b/>
          <w:bCs/>
          <w:sz w:val="28"/>
          <w:szCs w:val="28"/>
        </w:rPr>
      </w:pPr>
    </w:p>
    <w:p w14:paraId="0023C106" w14:textId="39357F92" w:rsidR="00C94BFB" w:rsidRPr="00CD2AF9" w:rsidRDefault="00CD2AF9" w:rsidP="00CD2AF9">
      <w:pPr>
        <w:jc w:val="center"/>
        <w:rPr>
          <w:b/>
          <w:bCs/>
          <w:sz w:val="36"/>
          <w:szCs w:val="36"/>
        </w:rPr>
      </w:pPr>
      <w:r w:rsidRPr="00CD2AF9">
        <w:rPr>
          <w:b/>
          <w:bCs/>
          <w:sz w:val="36"/>
          <w:szCs w:val="36"/>
        </w:rPr>
        <w:t>Quote Acceptance Form</w:t>
      </w:r>
    </w:p>
    <w:p w14:paraId="0CF9BD25" w14:textId="498AAE24" w:rsidR="00CD2AF9" w:rsidRDefault="00CD2AF9"/>
    <w:tbl>
      <w:tblPr>
        <w:tblW w:w="10943" w:type="dxa"/>
        <w:tblLook w:val="04A0" w:firstRow="1" w:lastRow="0" w:firstColumn="1" w:lastColumn="0" w:noHBand="0" w:noVBand="1"/>
      </w:tblPr>
      <w:tblGrid>
        <w:gridCol w:w="2260"/>
        <w:gridCol w:w="4256"/>
        <w:gridCol w:w="4195"/>
        <w:gridCol w:w="232"/>
      </w:tblGrid>
      <w:tr w:rsidR="00CD2AF9" w:rsidRPr="006A1A6F" w14:paraId="4E2707F2" w14:textId="77777777" w:rsidTr="00CD2AF9">
        <w:trPr>
          <w:trHeight w:val="300"/>
        </w:trPr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AF640E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t>Quote/Job Number</w:t>
            </w:r>
          </w:p>
        </w:tc>
        <w:tc>
          <w:tcPr>
            <w:tcW w:w="42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4F9E651F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2FA8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E7E4" w14:textId="77777777" w:rsidR="00CD2AF9" w:rsidRPr="006A1A6F" w:rsidRDefault="00CD2AF9" w:rsidP="00582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D2AF9" w:rsidRPr="006A1A6F" w14:paraId="42101801" w14:textId="77777777" w:rsidTr="00CD2AF9">
        <w:trPr>
          <w:trHeight w:val="932"/>
        </w:trPr>
        <w:tc>
          <w:tcPr>
            <w:tcW w:w="226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689AE4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t>Build Address</w:t>
            </w:r>
          </w:p>
        </w:tc>
        <w:tc>
          <w:tcPr>
            <w:tcW w:w="4256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0AFDB6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03A4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59DB" w14:textId="77777777" w:rsidR="00CD2AF9" w:rsidRPr="006A1A6F" w:rsidRDefault="00CD2AF9" w:rsidP="00582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14:paraId="39EDB0AE" w14:textId="1AE9AFB0" w:rsidR="00CD2AF9" w:rsidRDefault="00CD2AF9"/>
    <w:tbl>
      <w:tblPr>
        <w:tblW w:w="10943" w:type="dxa"/>
        <w:tblLook w:val="04A0" w:firstRow="1" w:lastRow="0" w:firstColumn="1" w:lastColumn="0" w:noHBand="0" w:noVBand="1"/>
      </w:tblPr>
      <w:tblGrid>
        <w:gridCol w:w="2260"/>
        <w:gridCol w:w="4256"/>
        <w:gridCol w:w="4195"/>
        <w:gridCol w:w="232"/>
      </w:tblGrid>
      <w:tr w:rsidR="00CD2AF9" w:rsidRPr="006A1A6F" w14:paraId="294C6C22" w14:textId="77777777" w:rsidTr="005829F6">
        <w:trPr>
          <w:trHeight w:val="300"/>
        </w:trPr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5FA2D0" w14:textId="5157520E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Client</w:t>
            </w:r>
          </w:p>
        </w:tc>
        <w:tc>
          <w:tcPr>
            <w:tcW w:w="42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03F5D7D6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F128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38CA" w14:textId="77777777" w:rsidR="00CD2AF9" w:rsidRPr="006A1A6F" w:rsidRDefault="00CD2AF9" w:rsidP="00582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E604F9" w:rsidRPr="006A1A6F" w14:paraId="292BBFDC" w14:textId="77777777" w:rsidTr="005829F6">
        <w:trPr>
          <w:trHeight w:val="300"/>
        </w:trPr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D1E731F" w14:textId="5F9488B1" w:rsidR="00E604F9" w:rsidRPr="00E604F9" w:rsidRDefault="00E604F9" w:rsidP="005829F6">
            <w:pPr>
              <w:rPr>
                <w:rFonts w:ascii="Calibri" w:eastAsia="Times New Roman" w:hAnsi="Calibri" w:cs="Calibri"/>
                <w:color w:val="000000"/>
                <w:highlight w:val="yellow"/>
                <w:lang w:eastAsia="en-NZ"/>
              </w:rPr>
            </w:pPr>
            <w:r w:rsidRPr="00A748E9">
              <w:rPr>
                <w:rFonts w:ascii="Calibri" w:eastAsia="Times New Roman" w:hAnsi="Calibri" w:cs="Calibri"/>
                <w:color w:val="000000"/>
                <w:lang w:eastAsia="en-NZ"/>
              </w:rPr>
              <w:t>Client Contact Person</w:t>
            </w:r>
          </w:p>
        </w:tc>
        <w:tc>
          <w:tcPr>
            <w:tcW w:w="42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</w:tcPr>
          <w:p w14:paraId="34331ED7" w14:textId="77777777" w:rsidR="00E604F9" w:rsidRPr="00E604F9" w:rsidRDefault="00E604F9" w:rsidP="005829F6">
            <w:pPr>
              <w:rPr>
                <w:rFonts w:ascii="Calibri" w:eastAsia="Times New Roman" w:hAnsi="Calibri" w:cs="Calibri"/>
                <w:color w:val="000000"/>
                <w:highlight w:val="yellow"/>
                <w:lang w:eastAsia="en-NZ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2E8E3" w14:textId="77777777" w:rsidR="00E604F9" w:rsidRPr="006A1A6F" w:rsidRDefault="00E604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D0A95" w14:textId="77777777" w:rsidR="00E604F9" w:rsidRPr="006A1A6F" w:rsidRDefault="00E604F9" w:rsidP="00582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D2AF9" w:rsidRPr="006A1A6F" w14:paraId="0639041A" w14:textId="77777777" w:rsidTr="005829F6">
        <w:trPr>
          <w:trHeight w:val="300"/>
        </w:trPr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F3C5D8" w14:textId="18C07168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Phone Number</w:t>
            </w:r>
          </w:p>
        </w:tc>
        <w:tc>
          <w:tcPr>
            <w:tcW w:w="42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2BF9B262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14F2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5C5C" w14:textId="77777777" w:rsidR="00CD2AF9" w:rsidRPr="006A1A6F" w:rsidRDefault="00CD2AF9" w:rsidP="00582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14:paraId="1205BD92" w14:textId="0D186CCD" w:rsidR="00CD2AF9" w:rsidRDefault="00CD2AF9"/>
    <w:tbl>
      <w:tblPr>
        <w:tblW w:w="10943" w:type="dxa"/>
        <w:tblLook w:val="04A0" w:firstRow="1" w:lastRow="0" w:firstColumn="1" w:lastColumn="0" w:noHBand="0" w:noVBand="1"/>
      </w:tblPr>
      <w:tblGrid>
        <w:gridCol w:w="2260"/>
        <w:gridCol w:w="4256"/>
        <w:gridCol w:w="4195"/>
        <w:gridCol w:w="232"/>
      </w:tblGrid>
      <w:tr w:rsidR="00CD2AF9" w:rsidRPr="006A1A6F" w14:paraId="56EF627F" w14:textId="77777777" w:rsidTr="005829F6">
        <w:trPr>
          <w:trHeight w:val="300"/>
        </w:trPr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9F6880" w14:textId="747D5952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Builder/Site Foreman</w:t>
            </w:r>
          </w:p>
        </w:tc>
        <w:tc>
          <w:tcPr>
            <w:tcW w:w="42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3178DB21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58A9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EC71" w14:textId="77777777" w:rsidR="00CD2AF9" w:rsidRPr="006A1A6F" w:rsidRDefault="00CD2AF9" w:rsidP="00582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D2AF9" w:rsidRPr="006A1A6F" w14:paraId="264F7607" w14:textId="77777777" w:rsidTr="005829F6">
        <w:trPr>
          <w:trHeight w:val="300"/>
        </w:trPr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A28BDC" w14:textId="07D88705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Phone Number</w:t>
            </w:r>
          </w:p>
        </w:tc>
        <w:tc>
          <w:tcPr>
            <w:tcW w:w="42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4EDC5C13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26FB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6279" w14:textId="77777777" w:rsidR="00CD2AF9" w:rsidRPr="006A1A6F" w:rsidRDefault="00CD2AF9" w:rsidP="00582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14:paraId="7D12A70C" w14:textId="42DC0475" w:rsidR="00CD2AF9" w:rsidRDefault="00CD2AF9"/>
    <w:tbl>
      <w:tblPr>
        <w:tblW w:w="10948" w:type="dxa"/>
        <w:tblLook w:val="04A0" w:firstRow="1" w:lastRow="0" w:firstColumn="1" w:lastColumn="0" w:noHBand="0" w:noVBand="1"/>
      </w:tblPr>
      <w:tblGrid>
        <w:gridCol w:w="2260"/>
        <w:gridCol w:w="4261"/>
        <w:gridCol w:w="4195"/>
        <w:gridCol w:w="232"/>
      </w:tblGrid>
      <w:tr w:rsidR="00CD2AF9" w:rsidRPr="006A1A6F" w14:paraId="58720752" w14:textId="77777777" w:rsidTr="00CD2AF9">
        <w:trPr>
          <w:trHeight w:val="300"/>
        </w:trPr>
        <w:tc>
          <w:tcPr>
            <w:tcW w:w="2260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A4DCAA" w14:textId="77777777" w:rsidR="00CD2AF9" w:rsidRPr="006A1A6F" w:rsidRDefault="00CD2AF9" w:rsidP="005829F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Estimated start date</w:t>
            </w:r>
          </w:p>
        </w:tc>
        <w:tc>
          <w:tcPr>
            <w:tcW w:w="426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B25375" w14:textId="77777777" w:rsidR="00CD2AF9" w:rsidRPr="006A1A6F" w:rsidRDefault="00CD2AF9" w:rsidP="005829F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4195" w:type="dxa"/>
            <w:shd w:val="clear" w:color="auto" w:fill="auto"/>
            <w:noWrap/>
            <w:vAlign w:val="bottom"/>
            <w:hideMark/>
          </w:tcPr>
          <w:p w14:paraId="30385FFC" w14:textId="77777777" w:rsidR="00CD2AF9" w:rsidRPr="006A1A6F" w:rsidRDefault="00CD2AF9" w:rsidP="005829F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  <w:tc>
          <w:tcPr>
            <w:tcW w:w="23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C70E06" w14:textId="77777777" w:rsidR="00CD2AF9" w:rsidRPr="006A1A6F" w:rsidRDefault="00CD2AF9" w:rsidP="005829F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NZ"/>
              </w:rPr>
            </w:pPr>
          </w:p>
        </w:tc>
      </w:tr>
      <w:tr w:rsidR="00CD2AF9" w:rsidRPr="006A1A6F" w14:paraId="31C99371" w14:textId="77777777" w:rsidTr="00CD2AF9">
        <w:trPr>
          <w:trHeight w:val="300"/>
        </w:trPr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8FBA78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t>Roofing</w:t>
            </w:r>
          </w:p>
        </w:tc>
        <w:tc>
          <w:tcPr>
            <w:tcW w:w="42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09F153BB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1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E103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ECC8" w14:textId="77777777" w:rsidR="00CD2AF9" w:rsidRPr="006A1A6F" w:rsidRDefault="00CD2AF9" w:rsidP="00582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D2AF9" w:rsidRPr="006A1A6F" w14:paraId="3D4F2425" w14:textId="77777777" w:rsidTr="00CD2AF9">
        <w:trPr>
          <w:trHeight w:val="300"/>
        </w:trPr>
        <w:tc>
          <w:tcPr>
            <w:tcW w:w="22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2A2747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t>Cladding</w:t>
            </w:r>
          </w:p>
        </w:tc>
        <w:tc>
          <w:tcPr>
            <w:tcW w:w="42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75317E5F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E978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43E3" w14:textId="77777777" w:rsidR="00CD2AF9" w:rsidRPr="006A1A6F" w:rsidRDefault="00CD2AF9" w:rsidP="00582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D2AF9" w:rsidRPr="006A1A6F" w14:paraId="105FBCA5" w14:textId="77777777" w:rsidTr="00CD2AF9">
        <w:trPr>
          <w:trHeight w:val="300"/>
        </w:trPr>
        <w:tc>
          <w:tcPr>
            <w:tcW w:w="22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2A80A0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t>Fascia/Guttering</w:t>
            </w:r>
          </w:p>
        </w:tc>
        <w:tc>
          <w:tcPr>
            <w:tcW w:w="42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19954428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77B2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8DE1" w14:textId="77777777" w:rsidR="00CD2AF9" w:rsidRPr="006A1A6F" w:rsidRDefault="00CD2AF9" w:rsidP="00582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14:paraId="0DA3D812" w14:textId="7E4A37C3" w:rsidR="00CD2AF9" w:rsidRDefault="00CD2AF9"/>
    <w:tbl>
      <w:tblPr>
        <w:tblW w:w="13721" w:type="dxa"/>
        <w:tblLook w:val="04A0" w:firstRow="1" w:lastRow="0" w:firstColumn="1" w:lastColumn="0" w:noHBand="0" w:noVBand="1"/>
      </w:tblPr>
      <w:tblGrid>
        <w:gridCol w:w="2261"/>
        <w:gridCol w:w="3268"/>
        <w:gridCol w:w="3541"/>
        <w:gridCol w:w="222"/>
        <w:gridCol w:w="4197"/>
        <w:gridCol w:w="232"/>
      </w:tblGrid>
      <w:tr w:rsidR="00AB35A5" w:rsidRPr="006A1A6F" w14:paraId="35DDAC66" w14:textId="77777777" w:rsidTr="00AB35A5">
        <w:trPr>
          <w:trHeight w:val="300"/>
        </w:trPr>
        <w:tc>
          <w:tcPr>
            <w:tcW w:w="2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1E790" w14:textId="77777777" w:rsidR="00CD2AF9" w:rsidRPr="006A1A6F" w:rsidRDefault="00CD2AF9" w:rsidP="00582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3D820F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t>Profile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B3784D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t>Colour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0FAC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E9F7" w14:textId="77777777" w:rsidR="00CD2AF9" w:rsidRPr="006A1A6F" w:rsidRDefault="00CD2AF9" w:rsidP="00582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7037" w14:textId="77777777" w:rsidR="00CD2AF9" w:rsidRPr="006A1A6F" w:rsidRDefault="00CD2AF9" w:rsidP="00582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AB35A5" w:rsidRPr="006A1A6F" w14:paraId="164DF108" w14:textId="77777777" w:rsidTr="00AB35A5">
        <w:trPr>
          <w:trHeight w:val="300"/>
        </w:trPr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08E698" w14:textId="3F74B753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Roof</w:t>
            </w:r>
          </w:p>
        </w:tc>
        <w:tc>
          <w:tcPr>
            <w:tcW w:w="32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834B9A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F852D8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2AFE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3C4C" w14:textId="77777777" w:rsidR="00CD2AF9" w:rsidRPr="006A1A6F" w:rsidRDefault="00CD2AF9" w:rsidP="00582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0A45" w14:textId="77777777" w:rsidR="00CD2AF9" w:rsidRPr="006A1A6F" w:rsidRDefault="00CD2AF9" w:rsidP="00582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AB35A5" w:rsidRPr="006A1A6F" w14:paraId="21C1057A" w14:textId="77777777" w:rsidTr="00AB35A5">
        <w:trPr>
          <w:trHeight w:val="300"/>
        </w:trPr>
        <w:tc>
          <w:tcPr>
            <w:tcW w:w="22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E2CF94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t>Underlay</w:t>
            </w:r>
          </w:p>
        </w:tc>
        <w:tc>
          <w:tcPr>
            <w:tcW w:w="32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4267CA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947025" w14:textId="77777777" w:rsidR="00CD2AF9" w:rsidRPr="006A1A6F" w:rsidRDefault="00CD2AF9" w:rsidP="00AB35A5">
            <w:pPr>
              <w:ind w:left="460" w:hanging="46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2B62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36D5" w14:textId="77777777" w:rsidR="00CD2AF9" w:rsidRPr="006A1A6F" w:rsidRDefault="00CD2AF9" w:rsidP="00582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2FF7" w14:textId="77777777" w:rsidR="00CD2AF9" w:rsidRPr="006A1A6F" w:rsidRDefault="00CD2AF9" w:rsidP="00582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AB35A5" w:rsidRPr="006A1A6F" w14:paraId="2C9204B7" w14:textId="77777777" w:rsidTr="00AB35A5">
        <w:trPr>
          <w:trHeight w:val="300"/>
        </w:trPr>
        <w:tc>
          <w:tcPr>
            <w:tcW w:w="22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FBEA2C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t>Coloursteel Fascia</w:t>
            </w:r>
          </w:p>
        </w:tc>
        <w:tc>
          <w:tcPr>
            <w:tcW w:w="32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534D16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C11A2F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6B12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5DE4" w14:textId="77777777" w:rsidR="00CD2AF9" w:rsidRPr="006A1A6F" w:rsidRDefault="00CD2AF9" w:rsidP="00582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D130" w14:textId="77777777" w:rsidR="00CD2AF9" w:rsidRPr="006A1A6F" w:rsidRDefault="00CD2AF9" w:rsidP="00582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AB35A5" w:rsidRPr="006A1A6F" w14:paraId="42D26CD6" w14:textId="77777777" w:rsidTr="00AB35A5">
        <w:trPr>
          <w:trHeight w:val="300"/>
        </w:trPr>
        <w:tc>
          <w:tcPr>
            <w:tcW w:w="22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CBB7FE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t>Spouting</w:t>
            </w:r>
          </w:p>
        </w:tc>
        <w:tc>
          <w:tcPr>
            <w:tcW w:w="32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5E9178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FF8EB8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18C9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BF17" w14:textId="77777777" w:rsidR="00CD2AF9" w:rsidRPr="006A1A6F" w:rsidRDefault="00CD2AF9" w:rsidP="00582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E107" w14:textId="77777777" w:rsidR="00CD2AF9" w:rsidRPr="006A1A6F" w:rsidRDefault="00CD2AF9" w:rsidP="00582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AB35A5" w:rsidRPr="006A1A6F" w14:paraId="440F1280" w14:textId="77777777" w:rsidTr="00AB35A5">
        <w:trPr>
          <w:trHeight w:val="585"/>
        </w:trPr>
        <w:tc>
          <w:tcPr>
            <w:tcW w:w="22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A6166D" w14:textId="2A49E81E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t>Downpipes</w:t>
            </w: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br/>
            </w:r>
            <w:r w:rsidRPr="006A1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Square </w:t>
            </w:r>
            <w:r w:rsidR="00D06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/</w:t>
            </w:r>
            <w:r w:rsidRPr="006A1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 Round</w:t>
            </w:r>
            <w:r w:rsidR="00D06B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D06B41" w:rsidRPr="008C5D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/ </w:t>
            </w:r>
            <w:proofErr w:type="spellStart"/>
            <w:r w:rsidR="00D06B41" w:rsidRPr="008C5D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Pvc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B70E6C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B0E8E7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AB13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EAD7" w14:textId="77777777" w:rsidR="00CD2AF9" w:rsidRPr="006A1A6F" w:rsidRDefault="00CD2AF9" w:rsidP="00582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2C5F" w14:textId="77777777" w:rsidR="00CD2AF9" w:rsidRPr="006A1A6F" w:rsidRDefault="00CD2AF9" w:rsidP="00582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AB35A5" w:rsidRPr="006A1A6F" w14:paraId="42F5CEA3" w14:textId="77777777" w:rsidTr="00AB35A5">
        <w:trPr>
          <w:trHeight w:val="300"/>
        </w:trPr>
        <w:tc>
          <w:tcPr>
            <w:tcW w:w="22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45981D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t>Wall Cladding</w:t>
            </w:r>
          </w:p>
        </w:tc>
        <w:tc>
          <w:tcPr>
            <w:tcW w:w="32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E93B52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9587C3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2EEA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9023" w14:textId="77777777" w:rsidR="00CD2AF9" w:rsidRPr="006A1A6F" w:rsidRDefault="00CD2AF9" w:rsidP="00582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7358" w14:textId="77777777" w:rsidR="00CD2AF9" w:rsidRPr="006A1A6F" w:rsidRDefault="00CD2AF9" w:rsidP="00582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14:paraId="004A3E29" w14:textId="4DD5D0F6" w:rsidR="00CD2AF9" w:rsidRDefault="00CD2AF9"/>
    <w:p w14:paraId="6F7AB15F" w14:textId="4BD37E14" w:rsidR="00CD2AF9" w:rsidRDefault="00CD2AF9" w:rsidP="00CD2AF9">
      <w:pPr>
        <w:tabs>
          <w:tab w:val="left" w:pos="2268"/>
        </w:tabs>
      </w:pPr>
      <w:proofErr w:type="spellStart"/>
      <w:r>
        <w:t>Butynol</w:t>
      </w:r>
      <w:proofErr w:type="spellEnd"/>
      <w:r>
        <w:tab/>
      </w:r>
      <w:r w:rsidRPr="00CD2AF9">
        <w:rPr>
          <w:b/>
          <w:bCs/>
          <w:sz w:val="36"/>
          <w:szCs w:val="36"/>
        </w:rPr>
        <w:sym w:font="Symbol" w:char="F07F"/>
      </w:r>
      <w:r>
        <w:rPr>
          <w:b/>
          <w:bCs/>
          <w:sz w:val="36"/>
          <w:szCs w:val="36"/>
        </w:rPr>
        <w:tab/>
      </w:r>
      <w:r>
        <w:t>Skylights</w:t>
      </w:r>
      <w:r>
        <w:tab/>
      </w:r>
      <w:r w:rsidRPr="00CD2AF9">
        <w:rPr>
          <w:b/>
          <w:bCs/>
          <w:sz w:val="36"/>
          <w:szCs w:val="36"/>
        </w:rPr>
        <w:sym w:font="Symbol" w:char="F07F"/>
      </w:r>
      <w:r w:rsidR="00E604F9">
        <w:rPr>
          <w:b/>
          <w:bCs/>
          <w:sz w:val="36"/>
          <w:szCs w:val="36"/>
        </w:rPr>
        <w:tab/>
      </w:r>
      <w:r w:rsidR="00E604F9">
        <w:t>Parapet Caps</w:t>
      </w:r>
      <w:r w:rsidR="00E604F9">
        <w:tab/>
      </w:r>
      <w:r w:rsidR="00E604F9" w:rsidRPr="00CD2AF9">
        <w:rPr>
          <w:b/>
          <w:bCs/>
          <w:sz w:val="36"/>
          <w:szCs w:val="36"/>
        </w:rPr>
        <w:sym w:font="Symbol" w:char="F07F"/>
      </w:r>
    </w:p>
    <w:p w14:paraId="1EBE55AB" w14:textId="35F25AEF" w:rsidR="00CD2AF9" w:rsidRDefault="00CD2AF9" w:rsidP="00CD2AF9">
      <w:pPr>
        <w:tabs>
          <w:tab w:val="left" w:pos="2268"/>
        </w:tabs>
      </w:pPr>
      <w:r>
        <w:t>Snow Straps</w:t>
      </w:r>
      <w:r>
        <w:tab/>
      </w:r>
      <w:r w:rsidRPr="00CD2AF9">
        <w:rPr>
          <w:b/>
          <w:bCs/>
          <w:sz w:val="36"/>
          <w:szCs w:val="36"/>
        </w:rPr>
        <w:sym w:font="Symbol" w:char="F07F"/>
      </w:r>
      <w:r>
        <w:rPr>
          <w:b/>
          <w:bCs/>
          <w:sz w:val="36"/>
          <w:szCs w:val="36"/>
        </w:rPr>
        <w:tab/>
      </w:r>
      <w:r>
        <w:t>Chimney Caps</w:t>
      </w:r>
      <w:r>
        <w:tab/>
      </w:r>
      <w:r w:rsidRPr="00CD2AF9">
        <w:rPr>
          <w:b/>
          <w:bCs/>
          <w:sz w:val="36"/>
          <w:szCs w:val="36"/>
        </w:rPr>
        <w:sym w:font="Symbol" w:char="F07F"/>
      </w:r>
    </w:p>
    <w:p w14:paraId="4E528F7C" w14:textId="0B98A195" w:rsidR="00CD2AF9" w:rsidRDefault="00CD2AF9" w:rsidP="00CD2AF9">
      <w:pPr>
        <w:tabs>
          <w:tab w:val="left" w:pos="2268"/>
          <w:tab w:val="left" w:pos="4536"/>
        </w:tabs>
      </w:pPr>
    </w:p>
    <w:p w14:paraId="797B7C36" w14:textId="77777777" w:rsidR="00E604F9" w:rsidRDefault="00E604F9" w:rsidP="00CD2AF9">
      <w:pPr>
        <w:tabs>
          <w:tab w:val="left" w:pos="2268"/>
          <w:tab w:val="left" w:pos="4536"/>
        </w:tabs>
      </w:pPr>
    </w:p>
    <w:tbl>
      <w:tblPr>
        <w:tblW w:w="12974" w:type="dxa"/>
        <w:tblLook w:val="04A0" w:firstRow="1" w:lastRow="0" w:firstColumn="1" w:lastColumn="0" w:noHBand="0" w:noVBand="1"/>
      </w:tblPr>
      <w:tblGrid>
        <w:gridCol w:w="2260"/>
        <w:gridCol w:w="4256"/>
        <w:gridCol w:w="1809"/>
        <w:gridCol w:w="222"/>
        <w:gridCol w:w="4195"/>
        <w:gridCol w:w="232"/>
      </w:tblGrid>
      <w:tr w:rsidR="00CD2AF9" w:rsidRPr="006A1A6F" w14:paraId="5E261309" w14:textId="77777777" w:rsidTr="00CD2AF9">
        <w:trPr>
          <w:trHeight w:val="300"/>
        </w:trPr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E56F95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t>Accepted By</w:t>
            </w:r>
          </w:p>
        </w:tc>
        <w:tc>
          <w:tcPr>
            <w:tcW w:w="42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F64F97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30FD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51A5" w14:textId="77777777" w:rsidR="00CD2AF9" w:rsidRPr="006A1A6F" w:rsidRDefault="00CD2AF9" w:rsidP="00582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0AF9" w14:textId="77777777" w:rsidR="00CD2AF9" w:rsidRPr="006A1A6F" w:rsidRDefault="00CD2AF9" w:rsidP="00582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B8BE" w14:textId="77777777" w:rsidR="00CD2AF9" w:rsidRPr="006A1A6F" w:rsidRDefault="00CD2AF9" w:rsidP="00582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B6DA9" w:rsidRPr="006A1A6F" w14:paraId="25C5564C" w14:textId="77777777" w:rsidTr="00CD2AF9">
        <w:trPr>
          <w:trHeight w:val="300"/>
        </w:trPr>
        <w:tc>
          <w:tcPr>
            <w:tcW w:w="22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6E38F40" w14:textId="7AF77499" w:rsidR="003B6DA9" w:rsidRPr="006A1A6F" w:rsidRDefault="003B6DA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Signature</w:t>
            </w:r>
          </w:p>
        </w:tc>
        <w:tc>
          <w:tcPr>
            <w:tcW w:w="42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2FB73E7" w14:textId="77777777" w:rsidR="003B6DA9" w:rsidRPr="006A1A6F" w:rsidRDefault="003B6DA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A1CE3" w14:textId="77777777" w:rsidR="003B6DA9" w:rsidRPr="006A1A6F" w:rsidRDefault="003B6DA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3249A" w14:textId="77777777" w:rsidR="003B6DA9" w:rsidRPr="006A1A6F" w:rsidRDefault="003B6DA9" w:rsidP="00582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0169D" w14:textId="77777777" w:rsidR="003B6DA9" w:rsidRPr="006A1A6F" w:rsidRDefault="003B6DA9" w:rsidP="00582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069BC" w14:textId="77777777" w:rsidR="003B6DA9" w:rsidRPr="006A1A6F" w:rsidRDefault="003B6DA9" w:rsidP="00582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D2AF9" w:rsidRPr="006A1A6F" w14:paraId="76F3EE5B" w14:textId="77777777" w:rsidTr="00CD2AF9">
        <w:trPr>
          <w:trHeight w:val="300"/>
        </w:trPr>
        <w:tc>
          <w:tcPr>
            <w:tcW w:w="22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B51B14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t>Date</w:t>
            </w:r>
          </w:p>
        </w:tc>
        <w:tc>
          <w:tcPr>
            <w:tcW w:w="42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DCD42A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1984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90A8" w14:textId="77777777" w:rsidR="00CD2AF9" w:rsidRPr="006A1A6F" w:rsidRDefault="00CD2AF9" w:rsidP="00582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3D3F" w14:textId="77777777" w:rsidR="00CD2AF9" w:rsidRPr="006A1A6F" w:rsidRDefault="00CD2AF9" w:rsidP="00582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66E9" w14:textId="77777777" w:rsidR="00CD2AF9" w:rsidRPr="006A1A6F" w:rsidRDefault="00CD2AF9" w:rsidP="00582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D2AF9" w:rsidRPr="006A1A6F" w14:paraId="1E113A32" w14:textId="77777777" w:rsidTr="00CD2AF9">
        <w:trPr>
          <w:trHeight w:val="300"/>
        </w:trPr>
        <w:tc>
          <w:tcPr>
            <w:tcW w:w="22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0C009D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t>Purchase Order Number</w:t>
            </w:r>
          </w:p>
        </w:tc>
        <w:tc>
          <w:tcPr>
            <w:tcW w:w="42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803BB5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A1A6F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8331" w14:textId="77777777" w:rsidR="00CD2AF9" w:rsidRPr="006A1A6F" w:rsidRDefault="00CD2AF9" w:rsidP="005829F6">
            <w:pPr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D322" w14:textId="77777777" w:rsidR="00CD2AF9" w:rsidRPr="006A1A6F" w:rsidRDefault="00CD2AF9" w:rsidP="00582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7B25" w14:textId="77777777" w:rsidR="00CD2AF9" w:rsidRPr="006A1A6F" w:rsidRDefault="00CD2AF9" w:rsidP="00582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1255" w14:textId="77777777" w:rsidR="00CD2AF9" w:rsidRPr="006A1A6F" w:rsidRDefault="00CD2AF9" w:rsidP="00582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14:paraId="176EB369" w14:textId="77777777" w:rsidR="00CD2AF9" w:rsidRDefault="00CD2AF9"/>
    <w:p w14:paraId="32BB4EDC" w14:textId="705A9499" w:rsidR="00CD2AF9" w:rsidRDefault="00CD2AF9" w:rsidP="00CD2AF9">
      <w:pPr>
        <w:jc w:val="center"/>
        <w:rPr>
          <w:rStyle w:val="Hyperlink"/>
        </w:rPr>
      </w:pPr>
      <w:r>
        <w:t xml:space="preserve">Please complete and send to </w:t>
      </w:r>
      <w:hyperlink r:id="rId6" w:history="1">
        <w:r w:rsidRPr="00E6741E">
          <w:rPr>
            <w:rStyle w:val="Hyperlink"/>
          </w:rPr>
          <w:t>quotes@residentialroofing.co.nz</w:t>
        </w:r>
      </w:hyperlink>
    </w:p>
    <w:p w14:paraId="5E039948" w14:textId="652A8D16" w:rsidR="00D06B41" w:rsidRPr="00D06B41" w:rsidRDefault="00D06B41" w:rsidP="00CD2AF9">
      <w:pPr>
        <w:jc w:val="center"/>
        <w:rPr>
          <w:color w:val="FF0000"/>
        </w:rPr>
      </w:pPr>
      <w:r w:rsidRPr="008C5D5B">
        <w:rPr>
          <w:rStyle w:val="Hyperlink"/>
          <w:color w:val="FF0000"/>
        </w:rPr>
        <w:t>For any Query’s or questions please give Byron Smith a call: 022 111 4113</w:t>
      </w:r>
    </w:p>
    <w:p w14:paraId="50C6C7B0" w14:textId="64A0A896" w:rsidR="00CD2AF9" w:rsidRDefault="00CD2AF9" w:rsidP="00CD2AF9">
      <w:pPr>
        <w:jc w:val="center"/>
        <w:rPr>
          <w:rFonts w:ascii="Calibri" w:eastAsia="Times New Roman" w:hAnsi="Calibri" w:cs="Calibri"/>
          <w:color w:val="000000"/>
          <w:lang w:eastAsia="en-NZ"/>
        </w:rPr>
      </w:pPr>
      <w:r w:rsidRPr="006A1A6F">
        <w:rPr>
          <w:rFonts w:ascii="Calibri" w:eastAsia="Times New Roman" w:hAnsi="Calibri" w:cs="Calibri"/>
          <w:color w:val="000000"/>
          <w:lang w:eastAsia="en-NZ"/>
        </w:rPr>
        <w:t xml:space="preserve">Please note that any mistakes on this acceptance </w:t>
      </w:r>
      <w:r>
        <w:rPr>
          <w:rFonts w:ascii="Calibri" w:eastAsia="Times New Roman" w:hAnsi="Calibri" w:cs="Calibri"/>
          <w:color w:val="000000"/>
          <w:lang w:eastAsia="en-NZ"/>
        </w:rPr>
        <w:t>are</w:t>
      </w:r>
      <w:r w:rsidRPr="006A1A6F">
        <w:rPr>
          <w:rFonts w:ascii="Calibri" w:eastAsia="Times New Roman" w:hAnsi="Calibri" w:cs="Calibri"/>
          <w:color w:val="000000"/>
          <w:lang w:eastAsia="en-NZ"/>
        </w:rPr>
        <w:t xml:space="preserve"> the responsibility of the client</w:t>
      </w:r>
      <w:r>
        <w:rPr>
          <w:rFonts w:ascii="Calibri" w:eastAsia="Times New Roman" w:hAnsi="Calibri" w:cs="Calibri"/>
          <w:color w:val="000000"/>
          <w:lang w:eastAsia="en-NZ"/>
        </w:rPr>
        <w:t>.</w:t>
      </w:r>
    </w:p>
    <w:p w14:paraId="382130A1" w14:textId="0AC6D0B9" w:rsidR="00CD2AF9" w:rsidRDefault="00CD2AF9" w:rsidP="00CD2AF9">
      <w:pPr>
        <w:jc w:val="center"/>
      </w:pPr>
      <w:r w:rsidRPr="006A1A6F">
        <w:rPr>
          <w:rFonts w:ascii="Calibri" w:eastAsia="Times New Roman" w:hAnsi="Calibri" w:cs="Calibri"/>
          <w:color w:val="000000"/>
          <w:lang w:eastAsia="en-NZ"/>
        </w:rPr>
        <w:t>By accepting this quote you are deemed to have read and accepted our Terms &amp; Conditions</w:t>
      </w:r>
      <w:r>
        <w:rPr>
          <w:rFonts w:ascii="Calibri" w:eastAsia="Times New Roman" w:hAnsi="Calibri" w:cs="Calibri"/>
          <w:color w:val="000000"/>
          <w:lang w:eastAsia="en-NZ"/>
        </w:rPr>
        <w:t>.</w:t>
      </w:r>
    </w:p>
    <w:sectPr w:rsidR="00CD2AF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7AE0C" w14:textId="77777777" w:rsidR="003C72FE" w:rsidRDefault="003C72FE" w:rsidP="00CD2AF9">
      <w:r>
        <w:separator/>
      </w:r>
    </w:p>
  </w:endnote>
  <w:endnote w:type="continuationSeparator" w:id="0">
    <w:p w14:paraId="13E66695" w14:textId="77777777" w:rsidR="003C72FE" w:rsidRDefault="003C72FE" w:rsidP="00CD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0AB4" w14:textId="77777777" w:rsidR="003C72FE" w:rsidRDefault="003C72FE" w:rsidP="00CD2AF9">
      <w:r>
        <w:separator/>
      </w:r>
    </w:p>
  </w:footnote>
  <w:footnote w:type="continuationSeparator" w:id="0">
    <w:p w14:paraId="5A3D76E4" w14:textId="77777777" w:rsidR="003C72FE" w:rsidRDefault="003C72FE" w:rsidP="00CD2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5A89" w14:textId="5C7ADDC5" w:rsidR="00CD2AF9" w:rsidRDefault="00CD2AF9">
    <w:pPr>
      <w:pStyle w:val="Header"/>
    </w:pPr>
    <w:r>
      <w:tab/>
    </w:r>
    <w:r>
      <w:rPr>
        <w:noProof/>
      </w:rPr>
      <w:drawing>
        <wp:inline distT="0" distB="0" distL="0" distR="0" wp14:anchorId="709ABEBB" wp14:editId="7B9408E9">
          <wp:extent cx="2752725" cy="860227"/>
          <wp:effectExtent l="0" t="0" r="0" b="0"/>
          <wp:docPr id="3" name="Picture 2" descr="Logo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C308A646-2D81-4525-85B4-9E11D22F5A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C308A646-2D81-4525-85B4-9E11D22F5A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860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F9"/>
    <w:rsid w:val="000633FD"/>
    <w:rsid w:val="00172516"/>
    <w:rsid w:val="003B6DA9"/>
    <w:rsid w:val="003C72FE"/>
    <w:rsid w:val="0081610F"/>
    <w:rsid w:val="008C5D5B"/>
    <w:rsid w:val="00A748E9"/>
    <w:rsid w:val="00AB35A5"/>
    <w:rsid w:val="00C94BFB"/>
    <w:rsid w:val="00CD2AF9"/>
    <w:rsid w:val="00D06B41"/>
    <w:rsid w:val="00E6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9E33"/>
  <w15:chartTrackingRefBased/>
  <w15:docId w15:val="{567B262E-9FC7-4242-A7B9-1A3E1ED0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A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AF9"/>
  </w:style>
  <w:style w:type="paragraph" w:styleId="Footer">
    <w:name w:val="footer"/>
    <w:basedOn w:val="Normal"/>
    <w:link w:val="FooterChar"/>
    <w:uiPriority w:val="99"/>
    <w:unhideWhenUsed/>
    <w:rsid w:val="00CD2A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AF9"/>
  </w:style>
  <w:style w:type="character" w:styleId="Hyperlink">
    <w:name w:val="Hyperlink"/>
    <w:basedOn w:val="DefaultParagraphFont"/>
    <w:uiPriority w:val="99"/>
    <w:unhideWhenUsed/>
    <w:rsid w:val="00CD2A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otes@residentialroofing.co.n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Costain</dc:creator>
  <cp:keywords/>
  <dc:description/>
  <cp:lastModifiedBy>Byron Smith</cp:lastModifiedBy>
  <cp:revision>4</cp:revision>
  <cp:lastPrinted>2021-06-23T22:03:00Z</cp:lastPrinted>
  <dcterms:created xsi:type="dcterms:W3CDTF">2021-06-23T21:02:00Z</dcterms:created>
  <dcterms:modified xsi:type="dcterms:W3CDTF">2021-06-24T01:19:00Z</dcterms:modified>
</cp:coreProperties>
</file>